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F3D" w:rsidRPr="006C291E" w:rsidRDefault="006C291E">
      <w:pPr>
        <w:rPr>
          <w:b/>
        </w:rPr>
      </w:pPr>
      <w:r w:rsidRPr="006C291E">
        <w:rPr>
          <w:b/>
        </w:rPr>
        <w:t>Referat af ekstraordinært bestyrelsesmøde i Føns Nærvarme.</w:t>
      </w:r>
    </w:p>
    <w:p w:rsidR="006C291E" w:rsidRDefault="006C291E">
      <w:r>
        <w:t>Mandag, den 18. januar 2016, klokken 19.00</w:t>
      </w:r>
    </w:p>
    <w:p w:rsidR="006C291E" w:rsidRDefault="006C291E">
      <w:r>
        <w:t>Tilstede: Michael, Per, Erik, Annette, Ole</w:t>
      </w:r>
    </w:p>
    <w:p w:rsidR="006C291E" w:rsidRDefault="006C291E"/>
    <w:p w:rsidR="006C291E" w:rsidRDefault="006C291E" w:rsidP="006C291E">
      <w:r>
        <w:t>Dagsorden:</w:t>
      </w:r>
      <w:bookmarkStart w:id="0" w:name="_GoBack"/>
      <w:bookmarkEnd w:id="0"/>
    </w:p>
    <w:p w:rsidR="006C291E" w:rsidRDefault="006C291E" w:rsidP="006C291E">
      <w:pPr>
        <w:pStyle w:val="Listeafsnit"/>
        <w:numPr>
          <w:ilvl w:val="0"/>
          <w:numId w:val="1"/>
        </w:numPr>
      </w:pPr>
      <w:r>
        <w:t>Godkendelse af vedtægter for Støtteforeningen</w:t>
      </w:r>
    </w:p>
    <w:p w:rsidR="006C291E" w:rsidRDefault="006C291E" w:rsidP="006C291E">
      <w:pPr>
        <w:pStyle w:val="Listeafsnit"/>
        <w:ind w:left="405"/>
      </w:pPr>
      <w:r>
        <w:t>Godkendt med enkelte rettelser.</w:t>
      </w:r>
    </w:p>
    <w:p w:rsidR="006C291E" w:rsidRDefault="006C291E" w:rsidP="006C291E"/>
    <w:p w:rsidR="006C291E" w:rsidRPr="006C291E" w:rsidRDefault="006C291E" w:rsidP="006C291E">
      <w:pPr>
        <w:rPr>
          <w:b/>
        </w:rPr>
      </w:pPr>
      <w:r>
        <w:rPr>
          <w:b/>
        </w:rPr>
        <w:t>Stiftende generalforsamling i Støtteforeningen</w:t>
      </w:r>
    </w:p>
    <w:p w:rsidR="006C291E" w:rsidRDefault="006C291E" w:rsidP="006C291E">
      <w:pPr>
        <w:pStyle w:val="Listeafsnit"/>
        <w:numPr>
          <w:ilvl w:val="0"/>
          <w:numId w:val="2"/>
        </w:numPr>
      </w:pPr>
      <w:r>
        <w:t>Valg af dirigent</w:t>
      </w:r>
    </w:p>
    <w:p w:rsidR="006C291E" w:rsidRDefault="006C291E" w:rsidP="006C291E">
      <w:pPr>
        <w:pStyle w:val="Listeafsnit"/>
        <w:ind w:left="405"/>
      </w:pPr>
      <w:r>
        <w:t>Per er dirigent</w:t>
      </w:r>
    </w:p>
    <w:p w:rsidR="006C291E" w:rsidRDefault="006C291E" w:rsidP="006C291E">
      <w:pPr>
        <w:pStyle w:val="Listeafsnit"/>
        <w:ind w:left="405"/>
      </w:pPr>
    </w:p>
    <w:p w:rsidR="006C291E" w:rsidRDefault="006C291E" w:rsidP="006C291E">
      <w:pPr>
        <w:pStyle w:val="Listeafsnit"/>
        <w:numPr>
          <w:ilvl w:val="0"/>
          <w:numId w:val="2"/>
        </w:numPr>
      </w:pPr>
      <w:r>
        <w:t>Stiftende generalforsamling for Støtteforeningen</w:t>
      </w:r>
    </w:p>
    <w:p w:rsidR="006C291E" w:rsidRDefault="006C291E" w:rsidP="006C291E">
      <w:pPr>
        <w:pStyle w:val="Listeafsnit"/>
        <w:ind w:left="405"/>
      </w:pPr>
      <w:r>
        <w:t>Der er flertal i bestyrelsen for oprettelse af støtteforeningen.</w:t>
      </w:r>
    </w:p>
    <w:p w:rsidR="006C291E" w:rsidRDefault="006C291E" w:rsidP="006C291E">
      <w:pPr>
        <w:pStyle w:val="Listeafsnit"/>
        <w:ind w:left="405"/>
      </w:pPr>
      <w:r>
        <w:t>Bestyrelsen udpeger Per.</w:t>
      </w:r>
    </w:p>
    <w:p w:rsidR="006C291E" w:rsidRDefault="006C291E" w:rsidP="006C291E"/>
    <w:p w:rsidR="006C291E" w:rsidRDefault="006C291E" w:rsidP="006C291E">
      <w:r>
        <w:t>Referent – Annette</w:t>
      </w:r>
    </w:p>
    <w:p w:rsidR="006C291E" w:rsidRDefault="006C291E" w:rsidP="006C291E"/>
    <w:p w:rsidR="006C291E" w:rsidRDefault="006C291E" w:rsidP="006C291E"/>
    <w:p w:rsidR="006C291E" w:rsidRDefault="006C291E" w:rsidP="006C291E">
      <w:r>
        <w:t>Per Hauptmann</w:t>
      </w:r>
      <w:r>
        <w:tab/>
      </w:r>
      <w:r>
        <w:tab/>
      </w:r>
      <w:r>
        <w:tab/>
        <w:t>Erik Olsen</w:t>
      </w:r>
    </w:p>
    <w:p w:rsidR="006C291E" w:rsidRDefault="006C291E" w:rsidP="006C291E"/>
    <w:p w:rsidR="006C291E" w:rsidRDefault="006C291E" w:rsidP="006C291E"/>
    <w:p w:rsidR="006C291E" w:rsidRDefault="006C291E" w:rsidP="006C291E">
      <w:r>
        <w:t>Michael Rasmussen</w:t>
      </w:r>
      <w:r>
        <w:tab/>
      </w:r>
      <w:r>
        <w:tab/>
      </w:r>
      <w:r>
        <w:tab/>
        <w:t>Ole Back</w:t>
      </w:r>
    </w:p>
    <w:p w:rsidR="006C291E" w:rsidRDefault="006C291E" w:rsidP="006C291E"/>
    <w:p w:rsidR="006C291E" w:rsidRDefault="006C291E" w:rsidP="006C291E"/>
    <w:p w:rsidR="006C291E" w:rsidRDefault="006C291E" w:rsidP="006C291E">
      <w:r>
        <w:t>Annette Bekker</w:t>
      </w:r>
    </w:p>
    <w:p w:rsidR="006C291E" w:rsidRDefault="006C291E" w:rsidP="006C291E">
      <w:pPr>
        <w:pStyle w:val="Listeafsnit"/>
        <w:ind w:left="405"/>
      </w:pPr>
    </w:p>
    <w:p w:rsidR="006C291E" w:rsidRDefault="006C291E"/>
    <w:sectPr w:rsidR="006C291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F06DE"/>
    <w:multiLevelType w:val="hybridMultilevel"/>
    <w:tmpl w:val="DCF2D016"/>
    <w:lvl w:ilvl="0" w:tplc="F4E81BD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25" w:hanging="360"/>
      </w:pPr>
    </w:lvl>
    <w:lvl w:ilvl="2" w:tplc="0406001B" w:tentative="1">
      <w:start w:val="1"/>
      <w:numFmt w:val="lowerRoman"/>
      <w:lvlText w:val="%3."/>
      <w:lvlJc w:val="right"/>
      <w:pPr>
        <w:ind w:left="1845" w:hanging="180"/>
      </w:pPr>
    </w:lvl>
    <w:lvl w:ilvl="3" w:tplc="0406000F" w:tentative="1">
      <w:start w:val="1"/>
      <w:numFmt w:val="decimal"/>
      <w:lvlText w:val="%4."/>
      <w:lvlJc w:val="left"/>
      <w:pPr>
        <w:ind w:left="2565" w:hanging="360"/>
      </w:pPr>
    </w:lvl>
    <w:lvl w:ilvl="4" w:tplc="04060019" w:tentative="1">
      <w:start w:val="1"/>
      <w:numFmt w:val="lowerLetter"/>
      <w:lvlText w:val="%5."/>
      <w:lvlJc w:val="left"/>
      <w:pPr>
        <w:ind w:left="3285" w:hanging="360"/>
      </w:pPr>
    </w:lvl>
    <w:lvl w:ilvl="5" w:tplc="0406001B" w:tentative="1">
      <w:start w:val="1"/>
      <w:numFmt w:val="lowerRoman"/>
      <w:lvlText w:val="%6."/>
      <w:lvlJc w:val="right"/>
      <w:pPr>
        <w:ind w:left="4005" w:hanging="180"/>
      </w:pPr>
    </w:lvl>
    <w:lvl w:ilvl="6" w:tplc="0406000F" w:tentative="1">
      <w:start w:val="1"/>
      <w:numFmt w:val="decimal"/>
      <w:lvlText w:val="%7."/>
      <w:lvlJc w:val="left"/>
      <w:pPr>
        <w:ind w:left="4725" w:hanging="360"/>
      </w:pPr>
    </w:lvl>
    <w:lvl w:ilvl="7" w:tplc="04060019" w:tentative="1">
      <w:start w:val="1"/>
      <w:numFmt w:val="lowerLetter"/>
      <w:lvlText w:val="%8."/>
      <w:lvlJc w:val="left"/>
      <w:pPr>
        <w:ind w:left="5445" w:hanging="360"/>
      </w:pPr>
    </w:lvl>
    <w:lvl w:ilvl="8" w:tplc="040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D5B016C"/>
    <w:multiLevelType w:val="hybridMultilevel"/>
    <w:tmpl w:val="DCF2D016"/>
    <w:lvl w:ilvl="0" w:tplc="F4E81BD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25" w:hanging="360"/>
      </w:pPr>
    </w:lvl>
    <w:lvl w:ilvl="2" w:tplc="0406001B" w:tentative="1">
      <w:start w:val="1"/>
      <w:numFmt w:val="lowerRoman"/>
      <w:lvlText w:val="%3."/>
      <w:lvlJc w:val="right"/>
      <w:pPr>
        <w:ind w:left="1845" w:hanging="180"/>
      </w:pPr>
    </w:lvl>
    <w:lvl w:ilvl="3" w:tplc="0406000F" w:tentative="1">
      <w:start w:val="1"/>
      <w:numFmt w:val="decimal"/>
      <w:lvlText w:val="%4."/>
      <w:lvlJc w:val="left"/>
      <w:pPr>
        <w:ind w:left="2565" w:hanging="360"/>
      </w:pPr>
    </w:lvl>
    <w:lvl w:ilvl="4" w:tplc="04060019" w:tentative="1">
      <w:start w:val="1"/>
      <w:numFmt w:val="lowerLetter"/>
      <w:lvlText w:val="%5."/>
      <w:lvlJc w:val="left"/>
      <w:pPr>
        <w:ind w:left="3285" w:hanging="360"/>
      </w:pPr>
    </w:lvl>
    <w:lvl w:ilvl="5" w:tplc="0406001B" w:tentative="1">
      <w:start w:val="1"/>
      <w:numFmt w:val="lowerRoman"/>
      <w:lvlText w:val="%6."/>
      <w:lvlJc w:val="right"/>
      <w:pPr>
        <w:ind w:left="4005" w:hanging="180"/>
      </w:pPr>
    </w:lvl>
    <w:lvl w:ilvl="6" w:tplc="0406000F" w:tentative="1">
      <w:start w:val="1"/>
      <w:numFmt w:val="decimal"/>
      <w:lvlText w:val="%7."/>
      <w:lvlJc w:val="left"/>
      <w:pPr>
        <w:ind w:left="4725" w:hanging="360"/>
      </w:pPr>
    </w:lvl>
    <w:lvl w:ilvl="7" w:tplc="04060019" w:tentative="1">
      <w:start w:val="1"/>
      <w:numFmt w:val="lowerLetter"/>
      <w:lvlText w:val="%8."/>
      <w:lvlJc w:val="left"/>
      <w:pPr>
        <w:ind w:left="5445" w:hanging="360"/>
      </w:pPr>
    </w:lvl>
    <w:lvl w:ilvl="8" w:tplc="040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E096DE36-DFFD-4954-A894-239C0C47A2B7}"/>
  </w:docVars>
  <w:rsids>
    <w:rsidRoot w:val="006C291E"/>
    <w:rsid w:val="001B7F3D"/>
    <w:rsid w:val="006C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AD2C8-C3AC-4594-9A3D-A1BDEF33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C2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Esbjerg Kommune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Bekker Annette. ANB13</dc:creator>
  <cp:keywords/>
  <dc:description/>
  <cp:lastModifiedBy>Bekker Annette. ANB13</cp:lastModifiedBy>
  <cp:revision>1</cp:revision>
  <cp:lastPrinted>2016-01-18T18:17:00Z</cp:lastPrinted>
  <dcterms:created xsi:type="dcterms:W3CDTF">2016-01-18T17:59:00Z</dcterms:created>
  <dcterms:modified xsi:type="dcterms:W3CDTF">2016-01-18T18:20:00Z</dcterms:modified>
</cp:coreProperties>
</file>